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C7" w:rsidRPr="008B6DC2" w:rsidRDefault="00E17EC7" w:rsidP="00E17EC7">
      <w:pPr>
        <w:rPr>
          <w:sz w:val="32"/>
          <w:szCs w:val="32"/>
        </w:rPr>
      </w:pPr>
      <w:r w:rsidRPr="008B6DC2">
        <w:rPr>
          <w:sz w:val="32"/>
          <w:szCs w:val="32"/>
        </w:rPr>
        <w:t>Name _______________________________</w:t>
      </w:r>
    </w:p>
    <w:p w:rsidR="00E17EC7" w:rsidRPr="008B6DC2" w:rsidRDefault="00E17EC7" w:rsidP="00E17EC7">
      <w:pPr>
        <w:rPr>
          <w:sz w:val="32"/>
          <w:szCs w:val="32"/>
        </w:rPr>
      </w:pPr>
      <w:r w:rsidRPr="008B6DC2">
        <w:rPr>
          <w:sz w:val="32"/>
          <w:szCs w:val="32"/>
        </w:rPr>
        <w:t>Directions: Color the shape the correct color.</w:t>
      </w:r>
    </w:p>
    <w:p w:rsidR="008B6DC2" w:rsidRPr="008B6DC2" w:rsidRDefault="00E17EC7" w:rsidP="00D10782">
      <w:pPr>
        <w:numPr>
          <w:ilvl w:val="0"/>
          <w:numId w:val="1"/>
        </w:numPr>
        <w:shd w:val="clear" w:color="auto" w:fill="FFFFFF"/>
        <w:contextualSpacing/>
        <w:rPr>
          <w:sz w:val="32"/>
          <w:szCs w:val="32"/>
        </w:rPr>
      </w:pPr>
      <w:r w:rsidRPr="008B6DC2">
        <w:rPr>
          <w:sz w:val="32"/>
          <w:szCs w:val="32"/>
        </w:rPr>
        <w:t xml:space="preserve">Color </w:t>
      </w:r>
      <w:proofErr w:type="spellStart"/>
      <w:r w:rsidRPr="008B6DC2">
        <w:rPr>
          <w:sz w:val="32"/>
          <w:szCs w:val="32"/>
        </w:rPr>
        <w:t>l’ovale</w:t>
      </w:r>
      <w:proofErr w:type="spellEnd"/>
      <w:r w:rsidRPr="008B6DC2">
        <w:rPr>
          <w:sz w:val="32"/>
          <w:szCs w:val="32"/>
        </w:rPr>
        <w:t xml:space="preserve"> vert.</w:t>
      </w:r>
    </w:p>
    <w:p w:rsidR="00E17EC7" w:rsidRPr="008B6DC2" w:rsidRDefault="00E17EC7" w:rsidP="00D10782">
      <w:pPr>
        <w:numPr>
          <w:ilvl w:val="0"/>
          <w:numId w:val="1"/>
        </w:numPr>
        <w:shd w:val="clear" w:color="auto" w:fill="FFFFFF"/>
        <w:contextualSpacing/>
        <w:rPr>
          <w:sz w:val="32"/>
          <w:szCs w:val="32"/>
        </w:rPr>
      </w:pPr>
      <w:r w:rsidRPr="008B6DC2">
        <w:rPr>
          <w:sz w:val="32"/>
          <w:szCs w:val="32"/>
        </w:rPr>
        <w:t xml:space="preserve">Color </w:t>
      </w:r>
      <w:r w:rsidR="008B6DC2" w:rsidRPr="008B6DC2">
        <w:rPr>
          <w:sz w:val="32"/>
          <w:szCs w:val="32"/>
        </w:rPr>
        <w:t xml:space="preserve">le </w:t>
      </w:r>
      <w:r w:rsidR="008B6DC2" w:rsidRPr="008B6DC2">
        <w:rPr>
          <w:color w:val="212121"/>
          <w:sz w:val="32"/>
          <w:szCs w:val="32"/>
          <w:lang w:val="fr-FR"/>
        </w:rPr>
        <w:t>carré</w:t>
      </w:r>
      <w:r w:rsidR="008B6DC2" w:rsidRPr="008B6DC2">
        <w:rPr>
          <w:color w:val="212121"/>
          <w:sz w:val="32"/>
          <w:szCs w:val="32"/>
          <w:lang w:val="fr-FR"/>
        </w:rPr>
        <w:t xml:space="preserve"> </w:t>
      </w:r>
      <w:r w:rsidRPr="008B6DC2">
        <w:rPr>
          <w:sz w:val="32"/>
          <w:szCs w:val="32"/>
        </w:rPr>
        <w:t>rose.</w:t>
      </w:r>
    </w:p>
    <w:p w:rsidR="00E17EC7" w:rsidRPr="008B6DC2" w:rsidRDefault="00E17EC7" w:rsidP="00E17EC7">
      <w:pPr>
        <w:numPr>
          <w:ilvl w:val="0"/>
          <w:numId w:val="1"/>
        </w:numPr>
        <w:contextualSpacing/>
        <w:rPr>
          <w:sz w:val="32"/>
          <w:szCs w:val="32"/>
        </w:rPr>
      </w:pPr>
      <w:r w:rsidRPr="008B6DC2">
        <w:rPr>
          <w:sz w:val="32"/>
          <w:szCs w:val="32"/>
        </w:rPr>
        <w:t xml:space="preserve">Color le </w:t>
      </w:r>
      <w:proofErr w:type="spellStart"/>
      <w:r w:rsidRPr="008B6DC2">
        <w:rPr>
          <w:sz w:val="32"/>
          <w:szCs w:val="32"/>
        </w:rPr>
        <w:t>cercle</w:t>
      </w:r>
      <w:proofErr w:type="spellEnd"/>
      <w:r w:rsidRPr="008B6DC2">
        <w:rPr>
          <w:sz w:val="32"/>
          <w:szCs w:val="32"/>
        </w:rPr>
        <w:t xml:space="preserve"> bleu.</w:t>
      </w:r>
    </w:p>
    <w:p w:rsidR="00E17EC7" w:rsidRPr="008B6DC2" w:rsidRDefault="00E17EC7" w:rsidP="00E17EC7">
      <w:pPr>
        <w:numPr>
          <w:ilvl w:val="0"/>
          <w:numId w:val="1"/>
        </w:numPr>
        <w:contextualSpacing/>
        <w:rPr>
          <w:sz w:val="32"/>
          <w:szCs w:val="32"/>
        </w:rPr>
      </w:pPr>
      <w:r w:rsidRPr="008B6DC2">
        <w:rPr>
          <w:sz w:val="32"/>
          <w:szCs w:val="32"/>
        </w:rPr>
        <w:t xml:space="preserve">Color </w:t>
      </w:r>
      <w:r w:rsidR="008B6DC2">
        <w:rPr>
          <w:sz w:val="32"/>
          <w:szCs w:val="32"/>
        </w:rPr>
        <w:t>le losange</w:t>
      </w:r>
      <w:bookmarkStart w:id="0" w:name="_GoBack"/>
      <w:bookmarkEnd w:id="0"/>
      <w:r w:rsidRPr="008B6DC2">
        <w:rPr>
          <w:sz w:val="32"/>
          <w:szCs w:val="32"/>
        </w:rPr>
        <w:t xml:space="preserve"> </w:t>
      </w:r>
      <w:proofErr w:type="spellStart"/>
      <w:r w:rsidRPr="008B6DC2">
        <w:rPr>
          <w:sz w:val="32"/>
          <w:szCs w:val="32"/>
        </w:rPr>
        <w:t>jaune</w:t>
      </w:r>
      <w:proofErr w:type="spellEnd"/>
      <w:r w:rsidRPr="008B6DC2">
        <w:rPr>
          <w:sz w:val="32"/>
          <w:szCs w:val="32"/>
        </w:rPr>
        <w:t>.</w:t>
      </w:r>
    </w:p>
    <w:p w:rsidR="00E17EC7" w:rsidRPr="008B6DC2" w:rsidRDefault="00E17EC7" w:rsidP="00E17EC7">
      <w:pPr>
        <w:numPr>
          <w:ilvl w:val="0"/>
          <w:numId w:val="1"/>
        </w:numPr>
        <w:contextualSpacing/>
        <w:rPr>
          <w:sz w:val="32"/>
          <w:szCs w:val="32"/>
        </w:rPr>
      </w:pPr>
      <w:r w:rsidRPr="008B6DC2">
        <w:rPr>
          <w:sz w:val="32"/>
          <w:szCs w:val="32"/>
        </w:rPr>
        <w:t>Color le triangle rouge.</w:t>
      </w:r>
    </w:p>
    <w:p w:rsidR="008B6DC2" w:rsidRPr="008B6DC2" w:rsidRDefault="00E17EC7" w:rsidP="00B36918">
      <w:pPr>
        <w:numPr>
          <w:ilvl w:val="0"/>
          <w:numId w:val="1"/>
        </w:numPr>
        <w:shd w:val="clear" w:color="auto" w:fill="FFFFFF"/>
        <w:contextualSpacing/>
        <w:rPr>
          <w:color w:val="212121"/>
          <w:sz w:val="32"/>
          <w:szCs w:val="32"/>
        </w:rPr>
      </w:pPr>
      <w:r w:rsidRPr="008B6DC2">
        <w:rPr>
          <w:sz w:val="32"/>
          <w:szCs w:val="32"/>
        </w:rPr>
        <w:t>Color le rectangle violet.</w:t>
      </w:r>
    </w:p>
    <w:p w:rsidR="008B6DC2" w:rsidRPr="008B6DC2" w:rsidRDefault="008B6DC2" w:rsidP="00B36918">
      <w:pPr>
        <w:numPr>
          <w:ilvl w:val="0"/>
          <w:numId w:val="1"/>
        </w:numPr>
        <w:shd w:val="clear" w:color="auto" w:fill="FFFFFF"/>
        <w:contextualSpacing/>
        <w:rPr>
          <w:color w:val="212121"/>
          <w:sz w:val="32"/>
          <w:szCs w:val="32"/>
        </w:rPr>
      </w:pPr>
      <w:r w:rsidRPr="008B6DC2">
        <w:rPr>
          <w:sz w:val="32"/>
          <w:szCs w:val="32"/>
        </w:rPr>
        <w:t xml:space="preserve">Color </w:t>
      </w:r>
      <w:r w:rsidRPr="008B6DC2">
        <w:rPr>
          <w:color w:val="212121"/>
          <w:sz w:val="32"/>
          <w:szCs w:val="32"/>
          <w:lang w:val="fr-FR"/>
        </w:rPr>
        <w:t>l’</w:t>
      </w:r>
      <w:r w:rsidRPr="008B6DC2">
        <w:rPr>
          <w:color w:val="212121"/>
          <w:sz w:val="32"/>
          <w:szCs w:val="32"/>
          <w:lang w:val="fr-FR"/>
        </w:rPr>
        <w:t>étoile orange</w:t>
      </w:r>
    </w:p>
    <w:p w:rsidR="00E17EC7" w:rsidRPr="008B6DC2" w:rsidRDefault="00E17EC7" w:rsidP="008B6DC2">
      <w:pPr>
        <w:ind w:left="720"/>
        <w:contextualSpacing/>
        <w:rPr>
          <w:sz w:val="32"/>
          <w:szCs w:val="32"/>
        </w:rPr>
      </w:pPr>
    </w:p>
    <w:p w:rsidR="00E17EC7" w:rsidRPr="008B6DC2" w:rsidRDefault="00E17EC7" w:rsidP="00E17EC7">
      <w:pPr>
        <w:ind w:left="720"/>
        <w:contextualSpacing/>
        <w:rPr>
          <w:sz w:val="28"/>
          <w:szCs w:val="28"/>
        </w:rPr>
      </w:pPr>
    </w:p>
    <w:p w:rsidR="00E17EC7" w:rsidRPr="00342CB3" w:rsidRDefault="00E17EC7" w:rsidP="00E17EC7">
      <w:pPr>
        <w:tabs>
          <w:tab w:val="left" w:pos="3660"/>
        </w:tabs>
        <w:ind w:left="720"/>
        <w:contextualSpacing/>
        <w:rPr>
          <w:rFonts w:ascii="Comic Sans MS" w:hAnsi="Comic Sans MS"/>
          <w:sz w:val="28"/>
          <w:szCs w:val="28"/>
        </w:rPr>
      </w:pPr>
      <w:r w:rsidRPr="00342C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575B7" wp14:editId="3261B3B0">
                <wp:simplePos x="0" y="0"/>
                <wp:positionH relativeFrom="column">
                  <wp:posOffset>2247900</wp:posOffset>
                </wp:positionH>
                <wp:positionV relativeFrom="paragraph">
                  <wp:posOffset>278130</wp:posOffset>
                </wp:positionV>
                <wp:extent cx="1219200" cy="1076325"/>
                <wp:effectExtent l="38100" t="38100" r="19050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7632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5BBD6" id="5-Point Star 9" o:spid="_x0000_s1026" style="position:absolute;margin-left:177pt;margin-top:21.9pt;width:96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" path="m1,411119r465695,2l609600,,753504,411121r465695,-2l842442,665203r143911,411119l609600,822233,232847,1076322,376758,665203,1,411119xe" fillcolor="window" strokecolor="#f79646" strokeweight="2pt">
                <v:path arrowok="t" o:connecttype="custom" o:connectlocs="1,411119;465696,411121;609600,0;753504,411121;1219199,411119;842442,665203;986353,1076322;609600,822233;232847,1076322;376758,665203;1,411119" o:connectangles="0,0,0,0,0,0,0,0,0,0,0"/>
              </v:shape>
            </w:pict>
          </mc:Fallback>
        </mc:AlternateContent>
      </w:r>
      <w:r w:rsidRPr="00342C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74858" wp14:editId="08DF36E8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600075" cy="6572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37BAA" id="Rectangle 10" o:spid="_x0000_s1026" style="position:absolute;margin-left:324pt;margin-top:8.4pt;width:47.2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" fillcolor="window" strokecolor="#f79646" strokeweight="2pt"/>
            </w:pict>
          </mc:Fallback>
        </mc:AlternateContent>
      </w:r>
      <w:r w:rsidRPr="00342C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A1B13" wp14:editId="13FD9BF8">
                <wp:simplePos x="0" y="0"/>
                <wp:positionH relativeFrom="column">
                  <wp:posOffset>476250</wp:posOffset>
                </wp:positionH>
                <wp:positionV relativeFrom="paragraph">
                  <wp:posOffset>106680</wp:posOffset>
                </wp:positionV>
                <wp:extent cx="1266825" cy="4953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456A8" id="Oval 3" o:spid="_x0000_s1026" style="position:absolute;margin-left:37.5pt;margin-top:8.4pt;width:99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" fillcolor="window" strokecolor="#f79646" strokeweight="2pt"/>
            </w:pict>
          </mc:Fallback>
        </mc:AlternateContent>
      </w:r>
      <w:r w:rsidRPr="00342CB3">
        <w:rPr>
          <w:rFonts w:ascii="Comic Sans MS" w:hAnsi="Comic Sans MS"/>
          <w:sz w:val="28"/>
          <w:szCs w:val="28"/>
        </w:rPr>
        <w:tab/>
      </w:r>
    </w:p>
    <w:p w:rsidR="00E17EC7" w:rsidRPr="00342CB3" w:rsidRDefault="00E17EC7" w:rsidP="00E17EC7">
      <w:pPr>
        <w:tabs>
          <w:tab w:val="left" w:pos="6030"/>
        </w:tabs>
        <w:ind w:left="720"/>
        <w:contextualSpacing/>
        <w:rPr>
          <w:rFonts w:ascii="Comic Sans MS" w:hAnsi="Comic Sans MS"/>
          <w:sz w:val="28"/>
          <w:szCs w:val="28"/>
        </w:rPr>
      </w:pPr>
      <w:r w:rsidRPr="00342CB3">
        <w:rPr>
          <w:rFonts w:ascii="Comic Sans MS" w:hAnsi="Comic Sans MS"/>
          <w:sz w:val="28"/>
          <w:szCs w:val="28"/>
        </w:rPr>
        <w:tab/>
      </w: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</w:p>
    <w:p w:rsidR="00E17EC7" w:rsidRPr="00342CB3" w:rsidRDefault="00E17EC7" w:rsidP="00E17EC7">
      <w:pPr>
        <w:tabs>
          <w:tab w:val="left" w:pos="3825"/>
        </w:tabs>
        <w:ind w:left="720"/>
        <w:contextualSpacing/>
        <w:rPr>
          <w:rFonts w:ascii="Comic Sans MS" w:hAnsi="Comic Sans MS"/>
          <w:sz w:val="28"/>
          <w:szCs w:val="28"/>
        </w:rPr>
      </w:pPr>
      <w:r w:rsidRPr="00342CB3">
        <w:rPr>
          <w:rFonts w:ascii="Comic Sans MS" w:hAnsi="Comic Sans MS"/>
          <w:sz w:val="28"/>
          <w:szCs w:val="28"/>
        </w:rPr>
        <w:tab/>
      </w: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  <w:r w:rsidRPr="00342C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53A83" wp14:editId="77B256A7">
                <wp:simplePos x="0" y="0"/>
                <wp:positionH relativeFrom="column">
                  <wp:posOffset>590549</wp:posOffset>
                </wp:positionH>
                <wp:positionV relativeFrom="paragraph">
                  <wp:posOffset>214630</wp:posOffset>
                </wp:positionV>
                <wp:extent cx="1152525" cy="923925"/>
                <wp:effectExtent l="0" t="0" r="28575" b="28575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239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EEF0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margin-left:46.5pt;margin-top:16.9pt;width:9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" fillcolor="window" strokecolor="#f79646" strokeweight="2pt"/>
            </w:pict>
          </mc:Fallback>
        </mc:AlternateContent>
      </w:r>
      <w:r w:rsidRPr="00342C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3452D" wp14:editId="6B71872B">
                <wp:simplePos x="0" y="0"/>
                <wp:positionH relativeFrom="column">
                  <wp:posOffset>4457700</wp:posOffset>
                </wp:positionH>
                <wp:positionV relativeFrom="paragraph">
                  <wp:posOffset>109855</wp:posOffset>
                </wp:positionV>
                <wp:extent cx="1428750" cy="571500"/>
                <wp:effectExtent l="0" t="0" r="19050" b="19050"/>
                <wp:wrapNone/>
                <wp:docPr id="12" name="Diamon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A5AD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2" o:spid="_x0000_s1026" type="#_x0000_t4" style="position:absolute;margin-left:351pt;margin-top:8.65pt;width:112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" fillcolor="window" strokecolor="#f79646" strokeweight="2pt"/>
            </w:pict>
          </mc:Fallback>
        </mc:AlternateContent>
      </w: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  <w:r w:rsidRPr="00342C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B62D2" wp14:editId="35EB0934">
                <wp:simplePos x="0" y="0"/>
                <wp:positionH relativeFrom="column">
                  <wp:posOffset>2571750</wp:posOffset>
                </wp:positionH>
                <wp:positionV relativeFrom="paragraph">
                  <wp:posOffset>101600</wp:posOffset>
                </wp:positionV>
                <wp:extent cx="1466850" cy="962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942E7" id="Rectangle 13" o:spid="_x0000_s1026" style="position:absolute;margin-left:202.5pt;margin-top:8pt;width:115.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" fillcolor="window" strokecolor="#f79646" strokeweight="2pt"/>
            </w:pict>
          </mc:Fallback>
        </mc:AlternateContent>
      </w: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  <w:r w:rsidRPr="00342CB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CCD8F" wp14:editId="0FF6AD3C">
                <wp:simplePos x="0" y="0"/>
                <wp:positionH relativeFrom="column">
                  <wp:posOffset>1323975</wp:posOffset>
                </wp:positionH>
                <wp:positionV relativeFrom="paragraph">
                  <wp:posOffset>104775</wp:posOffset>
                </wp:positionV>
                <wp:extent cx="1085850" cy="9239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23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D09CBE" id="Oval 14" o:spid="_x0000_s1026" style="position:absolute;margin-left:104.25pt;margin-top:8.25pt;width:85.5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" fillcolor="window" strokecolor="#f79646" strokeweight="2pt"/>
            </w:pict>
          </mc:Fallback>
        </mc:AlternateContent>
      </w: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</w:p>
    <w:p w:rsidR="00E17EC7" w:rsidRPr="00342CB3" w:rsidRDefault="00E17EC7" w:rsidP="00E17EC7">
      <w:pPr>
        <w:ind w:left="720"/>
        <w:contextualSpacing/>
        <w:rPr>
          <w:rFonts w:ascii="Comic Sans MS" w:hAnsi="Comic Sans MS"/>
          <w:sz w:val="28"/>
          <w:szCs w:val="28"/>
        </w:rPr>
      </w:pPr>
    </w:p>
    <w:p w:rsidR="008053DA" w:rsidRDefault="008053DA"/>
    <w:sectPr w:rsidR="0080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52072"/>
    <w:multiLevelType w:val="hybridMultilevel"/>
    <w:tmpl w:val="BA76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C7"/>
    <w:rsid w:val="000018A4"/>
    <w:rsid w:val="000214D0"/>
    <w:rsid w:val="00023DED"/>
    <w:rsid w:val="0002542E"/>
    <w:rsid w:val="000328E9"/>
    <w:rsid w:val="00035C42"/>
    <w:rsid w:val="00043863"/>
    <w:rsid w:val="000563B0"/>
    <w:rsid w:val="000735B8"/>
    <w:rsid w:val="00076D22"/>
    <w:rsid w:val="00081195"/>
    <w:rsid w:val="0009202A"/>
    <w:rsid w:val="000A721F"/>
    <w:rsid w:val="000C0734"/>
    <w:rsid w:val="000D4C38"/>
    <w:rsid w:val="000F3ED8"/>
    <w:rsid w:val="0010494E"/>
    <w:rsid w:val="00115D1B"/>
    <w:rsid w:val="0011743C"/>
    <w:rsid w:val="00124B97"/>
    <w:rsid w:val="00143AA3"/>
    <w:rsid w:val="001475B1"/>
    <w:rsid w:val="001479BA"/>
    <w:rsid w:val="00163D7C"/>
    <w:rsid w:val="00196992"/>
    <w:rsid w:val="001C4EB1"/>
    <w:rsid w:val="001C5F76"/>
    <w:rsid w:val="001F21B5"/>
    <w:rsid w:val="001F2EA8"/>
    <w:rsid w:val="001F375F"/>
    <w:rsid w:val="00206815"/>
    <w:rsid w:val="0021413C"/>
    <w:rsid w:val="00217EA0"/>
    <w:rsid w:val="00222D30"/>
    <w:rsid w:val="00225781"/>
    <w:rsid w:val="002329D3"/>
    <w:rsid w:val="0026060C"/>
    <w:rsid w:val="00264E49"/>
    <w:rsid w:val="00275612"/>
    <w:rsid w:val="0028514E"/>
    <w:rsid w:val="002B264D"/>
    <w:rsid w:val="002C31A4"/>
    <w:rsid w:val="002D54D9"/>
    <w:rsid w:val="002F6625"/>
    <w:rsid w:val="003052DC"/>
    <w:rsid w:val="003225BE"/>
    <w:rsid w:val="003234FC"/>
    <w:rsid w:val="0033412D"/>
    <w:rsid w:val="00361942"/>
    <w:rsid w:val="00376637"/>
    <w:rsid w:val="003A03BF"/>
    <w:rsid w:val="003A073D"/>
    <w:rsid w:val="003B1F65"/>
    <w:rsid w:val="00402758"/>
    <w:rsid w:val="00413A90"/>
    <w:rsid w:val="00456BB3"/>
    <w:rsid w:val="0046343A"/>
    <w:rsid w:val="00464B97"/>
    <w:rsid w:val="00481E2C"/>
    <w:rsid w:val="00483D79"/>
    <w:rsid w:val="004B7F2D"/>
    <w:rsid w:val="004C0FA0"/>
    <w:rsid w:val="004D2EC7"/>
    <w:rsid w:val="004D37FC"/>
    <w:rsid w:val="00500452"/>
    <w:rsid w:val="00503E5E"/>
    <w:rsid w:val="005041E4"/>
    <w:rsid w:val="00546C1A"/>
    <w:rsid w:val="005566B3"/>
    <w:rsid w:val="005B7803"/>
    <w:rsid w:val="005D3523"/>
    <w:rsid w:val="005E5E70"/>
    <w:rsid w:val="005F1CA3"/>
    <w:rsid w:val="006041F9"/>
    <w:rsid w:val="00610A89"/>
    <w:rsid w:val="00613293"/>
    <w:rsid w:val="00626117"/>
    <w:rsid w:val="0063638E"/>
    <w:rsid w:val="00660AA7"/>
    <w:rsid w:val="00681EB5"/>
    <w:rsid w:val="00682ACA"/>
    <w:rsid w:val="00685538"/>
    <w:rsid w:val="0068642B"/>
    <w:rsid w:val="006A4DE6"/>
    <w:rsid w:val="006C6BFF"/>
    <w:rsid w:val="006F2109"/>
    <w:rsid w:val="006F3477"/>
    <w:rsid w:val="006F7B0D"/>
    <w:rsid w:val="00720CCE"/>
    <w:rsid w:val="00735862"/>
    <w:rsid w:val="00742B99"/>
    <w:rsid w:val="0074436B"/>
    <w:rsid w:val="00776825"/>
    <w:rsid w:val="00785C12"/>
    <w:rsid w:val="007A0EE7"/>
    <w:rsid w:val="007B59E0"/>
    <w:rsid w:val="007C3CAB"/>
    <w:rsid w:val="007C41F6"/>
    <w:rsid w:val="007C6C9A"/>
    <w:rsid w:val="007E318A"/>
    <w:rsid w:val="007F087A"/>
    <w:rsid w:val="008053DA"/>
    <w:rsid w:val="00834E3B"/>
    <w:rsid w:val="00840292"/>
    <w:rsid w:val="00851AE7"/>
    <w:rsid w:val="00855B61"/>
    <w:rsid w:val="008619D4"/>
    <w:rsid w:val="0087360B"/>
    <w:rsid w:val="00873F38"/>
    <w:rsid w:val="0088541B"/>
    <w:rsid w:val="008B3904"/>
    <w:rsid w:val="008B48EE"/>
    <w:rsid w:val="008B6DC2"/>
    <w:rsid w:val="008E4136"/>
    <w:rsid w:val="00916493"/>
    <w:rsid w:val="00952CB7"/>
    <w:rsid w:val="00962716"/>
    <w:rsid w:val="0098133D"/>
    <w:rsid w:val="00993AF0"/>
    <w:rsid w:val="009A4C40"/>
    <w:rsid w:val="009C6579"/>
    <w:rsid w:val="009D5636"/>
    <w:rsid w:val="009E3F6A"/>
    <w:rsid w:val="009E79CB"/>
    <w:rsid w:val="00A07E6C"/>
    <w:rsid w:val="00A312A0"/>
    <w:rsid w:val="00A4062C"/>
    <w:rsid w:val="00A546DA"/>
    <w:rsid w:val="00AA043D"/>
    <w:rsid w:val="00AA2108"/>
    <w:rsid w:val="00AA4138"/>
    <w:rsid w:val="00AF0AA6"/>
    <w:rsid w:val="00AF146F"/>
    <w:rsid w:val="00AF4E1D"/>
    <w:rsid w:val="00B11507"/>
    <w:rsid w:val="00B152AD"/>
    <w:rsid w:val="00B16245"/>
    <w:rsid w:val="00B73B75"/>
    <w:rsid w:val="00BC5C2C"/>
    <w:rsid w:val="00BE49B7"/>
    <w:rsid w:val="00BF0978"/>
    <w:rsid w:val="00C003A5"/>
    <w:rsid w:val="00C249C1"/>
    <w:rsid w:val="00C32D05"/>
    <w:rsid w:val="00C51B6E"/>
    <w:rsid w:val="00C666BB"/>
    <w:rsid w:val="00CA368F"/>
    <w:rsid w:val="00CA3B8D"/>
    <w:rsid w:val="00CA513A"/>
    <w:rsid w:val="00CD432E"/>
    <w:rsid w:val="00CF599A"/>
    <w:rsid w:val="00D13ABB"/>
    <w:rsid w:val="00D14946"/>
    <w:rsid w:val="00D25798"/>
    <w:rsid w:val="00D50741"/>
    <w:rsid w:val="00D628D1"/>
    <w:rsid w:val="00D849A7"/>
    <w:rsid w:val="00DA0542"/>
    <w:rsid w:val="00DA7E4D"/>
    <w:rsid w:val="00DB0E7E"/>
    <w:rsid w:val="00DB71E8"/>
    <w:rsid w:val="00DC0CA7"/>
    <w:rsid w:val="00DC5A58"/>
    <w:rsid w:val="00DD3CD6"/>
    <w:rsid w:val="00E146B7"/>
    <w:rsid w:val="00E17EC7"/>
    <w:rsid w:val="00E3629F"/>
    <w:rsid w:val="00E419FD"/>
    <w:rsid w:val="00E55CC2"/>
    <w:rsid w:val="00EA443A"/>
    <w:rsid w:val="00EC1798"/>
    <w:rsid w:val="00EC382E"/>
    <w:rsid w:val="00EC5033"/>
    <w:rsid w:val="00ED1D33"/>
    <w:rsid w:val="00EF17CC"/>
    <w:rsid w:val="00EF19F7"/>
    <w:rsid w:val="00F04D17"/>
    <w:rsid w:val="00F4331B"/>
    <w:rsid w:val="00F44BE8"/>
    <w:rsid w:val="00F452DB"/>
    <w:rsid w:val="00F61831"/>
    <w:rsid w:val="00F62CA0"/>
    <w:rsid w:val="00F74CA3"/>
    <w:rsid w:val="00FA45DB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BD65-E663-41E5-8E42-4A5EB9F4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B6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6D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2</cp:revision>
  <dcterms:created xsi:type="dcterms:W3CDTF">2016-11-28T23:29:00Z</dcterms:created>
  <dcterms:modified xsi:type="dcterms:W3CDTF">2016-11-28T23:29:00Z</dcterms:modified>
</cp:coreProperties>
</file>